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69EE6" w14:textId="77777777" w:rsidR="008C1508" w:rsidRDefault="008C1508" w:rsidP="007F2C4F">
      <w:pPr>
        <w:pStyle w:val="NoSpacing"/>
        <w:rPr>
          <w:rFonts w:ascii="Calibri" w:hAnsi="Calibri" w:cs="Calibri"/>
          <w:b/>
          <w:bCs/>
          <w:u w:val="single"/>
        </w:rPr>
      </w:pPr>
    </w:p>
    <w:p w14:paraId="2BBADD0A" w14:textId="74FB0E0A" w:rsidR="00340951" w:rsidRPr="008C1508" w:rsidRDefault="00340951" w:rsidP="007F2C4F">
      <w:pPr>
        <w:pStyle w:val="NoSpacing"/>
        <w:rPr>
          <w:rFonts w:ascii="Calibri" w:hAnsi="Calibri" w:cs="Calibri"/>
          <w:b/>
          <w:bCs/>
          <w:u w:val="single"/>
        </w:rPr>
      </w:pPr>
      <w:r w:rsidRPr="008C1508">
        <w:rPr>
          <w:rFonts w:ascii="Calibri" w:hAnsi="Calibri" w:cs="Calibri"/>
          <w:b/>
          <w:bCs/>
          <w:u w:val="single"/>
        </w:rPr>
        <w:t>Parish Priests</w:t>
      </w:r>
    </w:p>
    <w:p w14:paraId="3B0D746D" w14:textId="4534BAB9" w:rsidR="00340951" w:rsidRPr="008C1508" w:rsidRDefault="00340951" w:rsidP="007F2C4F">
      <w:pPr>
        <w:pStyle w:val="NoSpacing"/>
        <w:rPr>
          <w:rFonts w:ascii="Calibri" w:hAnsi="Calibri" w:cs="Calibri"/>
        </w:rPr>
      </w:pPr>
      <w:r w:rsidRPr="008C1508">
        <w:rPr>
          <w:rFonts w:ascii="Calibri" w:hAnsi="Calibri" w:cs="Calibri"/>
        </w:rPr>
        <w:t>Garda vetting to be completed every 5 years</w:t>
      </w:r>
    </w:p>
    <w:p w14:paraId="2A881694" w14:textId="449F1488" w:rsidR="00340951" w:rsidRPr="008C1508" w:rsidRDefault="00340951" w:rsidP="007F2C4F">
      <w:pPr>
        <w:pStyle w:val="NoSpacing"/>
        <w:rPr>
          <w:rFonts w:ascii="Calibri" w:hAnsi="Calibri" w:cs="Calibri"/>
        </w:rPr>
      </w:pPr>
      <w:proofErr w:type="spellStart"/>
      <w:r w:rsidRPr="008C1508">
        <w:rPr>
          <w:rFonts w:ascii="Calibri" w:hAnsi="Calibri" w:cs="Calibri"/>
        </w:rPr>
        <w:t>Celebret</w:t>
      </w:r>
      <w:proofErr w:type="spellEnd"/>
      <w:r w:rsidRPr="008C1508">
        <w:rPr>
          <w:rFonts w:ascii="Calibri" w:hAnsi="Calibri" w:cs="Calibri"/>
        </w:rPr>
        <w:t xml:space="preserve"> card and / or a letter of Good Standing.</w:t>
      </w:r>
    </w:p>
    <w:p w14:paraId="2762198B" w14:textId="77C4917F" w:rsidR="00340951" w:rsidRDefault="00340951" w:rsidP="007F2C4F">
      <w:pPr>
        <w:pStyle w:val="NoSpacing"/>
        <w:rPr>
          <w:rFonts w:ascii="Calibri" w:hAnsi="Calibri" w:cs="Calibri"/>
        </w:rPr>
      </w:pPr>
      <w:r w:rsidRPr="008C1508">
        <w:rPr>
          <w:rFonts w:ascii="Calibri" w:hAnsi="Calibri" w:cs="Calibri"/>
        </w:rPr>
        <w:t xml:space="preserve">Attend </w:t>
      </w:r>
      <w:r w:rsidR="008C1508" w:rsidRPr="008C1508">
        <w:rPr>
          <w:rFonts w:ascii="Calibri" w:hAnsi="Calibri" w:cs="Calibri"/>
        </w:rPr>
        <w:t xml:space="preserve">one </w:t>
      </w:r>
      <w:r w:rsidRPr="008C1508">
        <w:rPr>
          <w:rFonts w:ascii="Calibri" w:hAnsi="Calibri" w:cs="Calibri"/>
        </w:rPr>
        <w:t>full day safeguarding</w:t>
      </w:r>
      <w:r w:rsidR="008C1508" w:rsidRPr="008C1508">
        <w:rPr>
          <w:rFonts w:ascii="Calibri" w:hAnsi="Calibri" w:cs="Calibri"/>
        </w:rPr>
        <w:t xml:space="preserve"> training and then </w:t>
      </w:r>
      <w:proofErr w:type="gramStart"/>
      <w:r w:rsidR="008C1508" w:rsidRPr="008C1508">
        <w:rPr>
          <w:rFonts w:ascii="Calibri" w:hAnsi="Calibri" w:cs="Calibri"/>
        </w:rPr>
        <w:t>a 3</w:t>
      </w:r>
      <w:r w:rsidRPr="008C1508">
        <w:rPr>
          <w:rFonts w:ascii="Calibri" w:hAnsi="Calibri" w:cs="Calibri"/>
        </w:rPr>
        <w:t>-hr refresher session every 3 years</w:t>
      </w:r>
      <w:proofErr w:type="gramEnd"/>
      <w:r w:rsidRPr="008C1508">
        <w:rPr>
          <w:rFonts w:ascii="Calibri" w:hAnsi="Calibri" w:cs="Calibri"/>
        </w:rPr>
        <w:t xml:space="preserve"> </w:t>
      </w:r>
    </w:p>
    <w:p w14:paraId="4B0EB9C2" w14:textId="0EF934CD" w:rsidR="008C1508" w:rsidRDefault="008C1508" w:rsidP="007F2C4F">
      <w:pPr>
        <w:pStyle w:val="NoSpacing"/>
        <w:rPr>
          <w:rFonts w:ascii="Calibri" w:hAnsi="Calibri" w:cs="Calibri"/>
        </w:rPr>
      </w:pPr>
    </w:p>
    <w:p w14:paraId="096B507A" w14:textId="77777777" w:rsidR="008C1508" w:rsidRPr="008C1508" w:rsidRDefault="008C1508" w:rsidP="007F2C4F">
      <w:pPr>
        <w:pStyle w:val="NoSpacing"/>
        <w:rPr>
          <w:rFonts w:ascii="Calibri" w:hAnsi="Calibri" w:cs="Calibri"/>
        </w:rPr>
      </w:pPr>
    </w:p>
    <w:p w14:paraId="0B105B43" w14:textId="63AAB802" w:rsidR="007F2C4F" w:rsidRPr="008C1508" w:rsidRDefault="007F2C4F" w:rsidP="007F2C4F">
      <w:pPr>
        <w:pStyle w:val="NoSpacing"/>
        <w:rPr>
          <w:rFonts w:ascii="Calibri" w:hAnsi="Calibri" w:cs="Calibri"/>
          <w:b/>
          <w:bCs/>
          <w:u w:val="single"/>
        </w:rPr>
      </w:pPr>
      <w:r w:rsidRPr="008C1508">
        <w:rPr>
          <w:rFonts w:ascii="Calibri" w:hAnsi="Calibri" w:cs="Calibri"/>
          <w:b/>
          <w:bCs/>
          <w:u w:val="single"/>
        </w:rPr>
        <w:t xml:space="preserve">Altar Servers </w:t>
      </w:r>
    </w:p>
    <w:p w14:paraId="3527F4D1" w14:textId="05D7EBBF" w:rsidR="007F2C4F" w:rsidRPr="008C1508" w:rsidRDefault="007F2C4F" w:rsidP="007F2C4F">
      <w:pPr>
        <w:pStyle w:val="NoSpacing"/>
      </w:pPr>
      <w:r w:rsidRPr="008C1508">
        <w:t xml:space="preserve">Form 4-Altar Server Parent / guardian consent form </w:t>
      </w:r>
    </w:p>
    <w:p w14:paraId="58E7C7F9" w14:textId="77777777" w:rsidR="007F2C4F" w:rsidRPr="008C1508" w:rsidRDefault="007F2C4F" w:rsidP="007F2C4F">
      <w:pPr>
        <w:pStyle w:val="NoSpacing"/>
      </w:pPr>
      <w:r w:rsidRPr="008C1508">
        <w:t xml:space="preserve">Code of conduct for children </w:t>
      </w:r>
    </w:p>
    <w:p w14:paraId="31B859F0" w14:textId="77777777" w:rsidR="007F2C4F" w:rsidRPr="008C1508" w:rsidRDefault="007F2C4F" w:rsidP="007F2C4F">
      <w:pPr>
        <w:pStyle w:val="NoSpacing"/>
      </w:pPr>
      <w:r w:rsidRPr="008C1508">
        <w:t>Safeguarding young people leaflet and leaflet for parents.</w:t>
      </w:r>
    </w:p>
    <w:p w14:paraId="356F8387" w14:textId="72F1D7B6" w:rsidR="007F2C4F" w:rsidRPr="008C1508" w:rsidRDefault="007F2C4F" w:rsidP="004867B8">
      <w:pPr>
        <w:pStyle w:val="NoSpacing"/>
      </w:pPr>
      <w:r w:rsidRPr="008C1508">
        <w:t xml:space="preserve">Copy of the concise policy leaflet </w:t>
      </w:r>
      <w:r w:rsidR="004867B8" w:rsidRPr="008C1508">
        <w:t>(</w:t>
      </w:r>
      <w:r w:rsidRPr="008C1508">
        <w:t xml:space="preserve">for parents to read) </w:t>
      </w:r>
    </w:p>
    <w:p w14:paraId="7E1C68C4" w14:textId="10CFAD09" w:rsidR="004867B8" w:rsidRDefault="004867B8" w:rsidP="004867B8">
      <w:pPr>
        <w:pStyle w:val="NoSpacing"/>
      </w:pPr>
    </w:p>
    <w:p w14:paraId="0A2DF077" w14:textId="77777777" w:rsidR="008C1508" w:rsidRPr="008C1508" w:rsidRDefault="008C1508" w:rsidP="004867B8">
      <w:pPr>
        <w:pStyle w:val="NoSpacing"/>
      </w:pPr>
    </w:p>
    <w:p w14:paraId="15A8975B" w14:textId="7FC3302F" w:rsidR="004867B8" w:rsidRPr="008C1508" w:rsidRDefault="007F2C4F" w:rsidP="004867B8">
      <w:pPr>
        <w:pStyle w:val="NoSpacing"/>
        <w:rPr>
          <w:b/>
          <w:bCs/>
          <w:u w:val="single"/>
        </w:rPr>
      </w:pPr>
      <w:r w:rsidRPr="008C1508">
        <w:rPr>
          <w:b/>
          <w:bCs/>
          <w:u w:val="single"/>
        </w:rPr>
        <w:t xml:space="preserve">Other young people attending parish activities (i.e., Youth Choir, Pry &amp; Play etc) </w:t>
      </w:r>
    </w:p>
    <w:p w14:paraId="61E62C00" w14:textId="6E71C7D1" w:rsidR="007F2C4F" w:rsidRPr="008C1508" w:rsidRDefault="007F2C4F" w:rsidP="004867B8">
      <w:pPr>
        <w:pStyle w:val="NoSpacing"/>
      </w:pPr>
      <w:r w:rsidRPr="008C1508">
        <w:t xml:space="preserve">Form 2-Child parent /Guardian Consent form </w:t>
      </w:r>
    </w:p>
    <w:p w14:paraId="78C95930" w14:textId="77777777" w:rsidR="007F2C4F" w:rsidRPr="008C1508" w:rsidRDefault="007F2C4F" w:rsidP="004867B8">
      <w:pPr>
        <w:pStyle w:val="NoSpacing"/>
      </w:pPr>
      <w:r w:rsidRPr="008C1508">
        <w:t xml:space="preserve">Code of conduct for children </w:t>
      </w:r>
    </w:p>
    <w:p w14:paraId="5FF5703E" w14:textId="77777777" w:rsidR="007F2C4F" w:rsidRPr="008C1508" w:rsidRDefault="007F2C4F" w:rsidP="004867B8">
      <w:pPr>
        <w:pStyle w:val="NoSpacing"/>
      </w:pPr>
      <w:r w:rsidRPr="008C1508">
        <w:t>Safeguarding young people leaflet and leaflet for parents.</w:t>
      </w:r>
    </w:p>
    <w:p w14:paraId="65DFE957" w14:textId="319708E8" w:rsidR="007F2C4F" w:rsidRPr="008C1508" w:rsidRDefault="007F2C4F" w:rsidP="004867B8">
      <w:pPr>
        <w:pStyle w:val="NoSpacing"/>
      </w:pPr>
      <w:r w:rsidRPr="008C1508">
        <w:t xml:space="preserve">Copy of the concise policy leaflet (for parents to read) </w:t>
      </w:r>
    </w:p>
    <w:p w14:paraId="538BB3EF" w14:textId="2249BE8B" w:rsidR="004867B8" w:rsidRDefault="007F2C4F" w:rsidP="004867B8">
      <w:pPr>
        <w:pStyle w:val="NoSpacing"/>
      </w:pPr>
      <w:r w:rsidRPr="008C1508">
        <w:t xml:space="preserve"> </w:t>
      </w:r>
    </w:p>
    <w:p w14:paraId="021F9625" w14:textId="77777777" w:rsidR="008C1508" w:rsidRPr="008C1508" w:rsidRDefault="008C1508" w:rsidP="004867B8">
      <w:pPr>
        <w:pStyle w:val="NoSpacing"/>
      </w:pPr>
    </w:p>
    <w:p w14:paraId="4A89C732" w14:textId="6CCDB28C" w:rsidR="007F2C4F" w:rsidRPr="008C1508" w:rsidRDefault="007F2C4F" w:rsidP="004867B8">
      <w:pPr>
        <w:pStyle w:val="NoSpacing"/>
        <w:rPr>
          <w:u w:val="single"/>
        </w:rPr>
      </w:pPr>
      <w:r w:rsidRPr="008C1508">
        <w:rPr>
          <w:rFonts w:ascii="Calibri" w:hAnsi="Calibri" w:cs="Calibri"/>
          <w:b/>
          <w:bCs/>
          <w:u w:val="single"/>
        </w:rPr>
        <w:t xml:space="preserve">Volunteers working with children in parish groups / activities </w:t>
      </w:r>
      <w:r w:rsidR="008C1508" w:rsidRPr="008C1508">
        <w:rPr>
          <w:rFonts w:ascii="Calibri" w:hAnsi="Calibri" w:cs="Calibri"/>
          <w:b/>
          <w:bCs/>
          <w:u w:val="single"/>
        </w:rPr>
        <w:t>(Pray &amp; Play, Child liturgy, Children’s / mixed choirs etc)</w:t>
      </w:r>
    </w:p>
    <w:p w14:paraId="5331C637" w14:textId="3EA90BF6" w:rsidR="007F2C4F" w:rsidRPr="008C1508" w:rsidRDefault="007F2C4F" w:rsidP="007F2C4F">
      <w:pPr>
        <w:pStyle w:val="NoSpacing"/>
      </w:pPr>
      <w:r w:rsidRPr="008C1508">
        <w:t>Garda vetting to be completed</w:t>
      </w:r>
      <w:r w:rsidR="004867B8" w:rsidRPr="008C1508">
        <w:t xml:space="preserve"> every 5 years</w:t>
      </w:r>
      <w:r w:rsidRPr="008C1508">
        <w:br/>
        <w:t>Form 6 -Volunteer application and declaration form (new volunteers only)</w:t>
      </w:r>
    </w:p>
    <w:p w14:paraId="5DB617D5" w14:textId="2A3107A6" w:rsidR="007F2C4F" w:rsidRPr="008C1508" w:rsidRDefault="007F2C4F" w:rsidP="007F2C4F">
      <w:pPr>
        <w:pStyle w:val="NoSpacing"/>
      </w:pPr>
      <w:r w:rsidRPr="008C1508">
        <w:t>Form 7. Safeguarding policy / code of behaviour agreement form</w:t>
      </w:r>
    </w:p>
    <w:p w14:paraId="6F9EFDA4" w14:textId="77777777" w:rsidR="007F2C4F" w:rsidRPr="008C1508" w:rsidRDefault="007F2C4F" w:rsidP="007F2C4F">
      <w:pPr>
        <w:pStyle w:val="NoSpacing"/>
      </w:pPr>
      <w:r w:rsidRPr="008C1508">
        <w:t>Form 8. Confidentiality declaration for volunteers / employees in line with GDPR.</w:t>
      </w:r>
    </w:p>
    <w:p w14:paraId="686380AB" w14:textId="73106F03" w:rsidR="004867B8" w:rsidRPr="008C1508" w:rsidRDefault="004867B8" w:rsidP="004867B8">
      <w:pPr>
        <w:pStyle w:val="NoSpacing"/>
      </w:pPr>
      <w:r w:rsidRPr="008C1508">
        <w:t xml:space="preserve">Copy of the concise policy leaflet. </w:t>
      </w:r>
    </w:p>
    <w:p w14:paraId="6BC33339" w14:textId="399336DD" w:rsidR="004867B8" w:rsidRPr="008C1508" w:rsidRDefault="004867B8" w:rsidP="007F2C4F">
      <w:pPr>
        <w:pStyle w:val="NoSpacing"/>
      </w:pPr>
      <w:r w:rsidRPr="008C1508">
        <w:t>Attend a 2hr information session on safeguarding every 3 years.</w:t>
      </w:r>
    </w:p>
    <w:p w14:paraId="341A5329" w14:textId="11EE5E32" w:rsidR="004867B8" w:rsidRDefault="00340951" w:rsidP="004867B8">
      <w:pPr>
        <w:pStyle w:val="NoSpacing"/>
        <w:rPr>
          <w:rFonts w:ascii="Calibri" w:hAnsi="Calibri" w:cs="Calibri"/>
        </w:rPr>
      </w:pPr>
      <w:r w:rsidRPr="008C1508">
        <w:t>For leaders-</w:t>
      </w:r>
      <w:r w:rsidRPr="008C1508">
        <w:rPr>
          <w:rFonts w:ascii="Calibri" w:hAnsi="Calibri" w:cs="Calibri"/>
        </w:rPr>
        <w:t xml:space="preserve">attend full day safeguarding then </w:t>
      </w:r>
      <w:proofErr w:type="gramStart"/>
      <w:r w:rsidRPr="008C1508">
        <w:rPr>
          <w:rFonts w:ascii="Calibri" w:hAnsi="Calibri" w:cs="Calibri"/>
        </w:rPr>
        <w:t>a 3-hr refresher session every 3 years</w:t>
      </w:r>
      <w:proofErr w:type="gramEnd"/>
      <w:r w:rsidRPr="008C1508">
        <w:rPr>
          <w:rFonts w:ascii="Calibri" w:hAnsi="Calibri" w:cs="Calibri"/>
        </w:rPr>
        <w:t xml:space="preserve"> </w:t>
      </w:r>
    </w:p>
    <w:p w14:paraId="00A05E03" w14:textId="23435542" w:rsidR="008C1508" w:rsidRDefault="008C1508" w:rsidP="004867B8">
      <w:pPr>
        <w:pStyle w:val="NoSpacing"/>
        <w:rPr>
          <w:rFonts w:ascii="Calibri" w:hAnsi="Calibri" w:cs="Calibri"/>
        </w:rPr>
      </w:pPr>
    </w:p>
    <w:p w14:paraId="692A9958" w14:textId="77777777" w:rsidR="008C1508" w:rsidRPr="008C1508" w:rsidRDefault="008C1508" w:rsidP="004867B8">
      <w:pPr>
        <w:pStyle w:val="NoSpacing"/>
        <w:rPr>
          <w:rFonts w:ascii="Calibri" w:hAnsi="Calibri" w:cs="Calibri"/>
        </w:rPr>
      </w:pPr>
    </w:p>
    <w:p w14:paraId="1D9693E0" w14:textId="5B179E22" w:rsidR="007F2C4F" w:rsidRPr="008C1508" w:rsidRDefault="007F2C4F" w:rsidP="004867B8">
      <w:pPr>
        <w:pStyle w:val="NoSpacing"/>
        <w:rPr>
          <w:b/>
          <w:bCs/>
          <w:u w:val="single"/>
        </w:rPr>
      </w:pPr>
      <w:r w:rsidRPr="008C1508">
        <w:rPr>
          <w:b/>
          <w:bCs/>
          <w:u w:val="single"/>
        </w:rPr>
        <w:t xml:space="preserve">Eucharistic Ministers </w:t>
      </w:r>
    </w:p>
    <w:p w14:paraId="78B05C7F" w14:textId="0F6C605B" w:rsidR="004867B8" w:rsidRPr="008C1508" w:rsidRDefault="007F2C4F" w:rsidP="004867B8">
      <w:pPr>
        <w:pStyle w:val="NoSpacing"/>
      </w:pPr>
      <w:r w:rsidRPr="008C1508">
        <w:t>Garda vetting</w:t>
      </w:r>
      <w:r w:rsidR="004867B8" w:rsidRPr="008C1508">
        <w:t xml:space="preserve"> completed every 5 years</w:t>
      </w:r>
      <w:r w:rsidRPr="008C1508">
        <w:br/>
      </w:r>
      <w:r w:rsidR="004867B8" w:rsidRPr="008C1508">
        <w:t>Form 7. Safeguarding policy / code of behaviour agreement form</w:t>
      </w:r>
    </w:p>
    <w:p w14:paraId="37BADEF3" w14:textId="6B5CAC93" w:rsidR="007F2C4F" w:rsidRPr="008C1508" w:rsidRDefault="007F2C4F" w:rsidP="004867B8">
      <w:pPr>
        <w:pStyle w:val="NoSpacing"/>
      </w:pPr>
      <w:r w:rsidRPr="008C1508">
        <w:t>Form 8</w:t>
      </w:r>
      <w:r w:rsidR="004867B8" w:rsidRPr="008C1508">
        <w:t>-</w:t>
      </w:r>
      <w:r w:rsidRPr="008C1508">
        <w:t xml:space="preserve"> </w:t>
      </w:r>
      <w:r w:rsidR="004867B8" w:rsidRPr="008C1508">
        <w:t>Confidentiality declaration for volunteers / employees in line with GDPR.</w:t>
      </w:r>
    </w:p>
    <w:p w14:paraId="014941B0" w14:textId="5C35E8FE" w:rsidR="004867B8" w:rsidRPr="008C1508" w:rsidRDefault="00340951" w:rsidP="004867B8">
      <w:pPr>
        <w:pStyle w:val="NoSpacing"/>
      </w:pPr>
      <w:r w:rsidRPr="008C1508">
        <w:t>Copy of the concise policy leaflet</w:t>
      </w:r>
      <w:r w:rsidR="007F2C4F" w:rsidRPr="008C1508">
        <w:t>.</w:t>
      </w:r>
    </w:p>
    <w:p w14:paraId="1B3834E3" w14:textId="3A65A272" w:rsidR="00340951" w:rsidRPr="008C1508" w:rsidRDefault="00340951" w:rsidP="004867B8">
      <w:pPr>
        <w:pStyle w:val="NoSpacing"/>
      </w:pPr>
      <w:r w:rsidRPr="008C1508">
        <w:t>May attend a 2hr information session on safeguarding every 3 years.</w:t>
      </w:r>
    </w:p>
    <w:p w14:paraId="7BEC14BA" w14:textId="77777777" w:rsidR="00D25457" w:rsidRPr="008C1508" w:rsidRDefault="00D25457"/>
    <w:sectPr w:rsidR="00D25457" w:rsidRPr="008C1508" w:rsidSect="00572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5DCE2" w14:textId="77777777" w:rsidR="00F33786" w:rsidRDefault="00F33786" w:rsidP="007F2C4F">
      <w:r>
        <w:separator/>
      </w:r>
    </w:p>
  </w:endnote>
  <w:endnote w:type="continuationSeparator" w:id="0">
    <w:p w14:paraId="5F17DC98" w14:textId="77777777" w:rsidR="00F33786" w:rsidRDefault="00F33786" w:rsidP="007F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294B" w14:textId="77777777" w:rsidR="003B6DF9" w:rsidRDefault="003B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C1EA" w14:textId="2C6BF8CE" w:rsidR="008C1508" w:rsidRPr="008C1508" w:rsidRDefault="008C1508">
    <w:pPr>
      <w:pStyle w:val="Footer"/>
      <w:rPr>
        <w:sz w:val="20"/>
        <w:szCs w:val="20"/>
      </w:rPr>
    </w:pPr>
    <w:r>
      <w:tab/>
    </w:r>
    <w:r>
      <w:tab/>
    </w:r>
    <w:r w:rsidRPr="008C1508">
      <w:rPr>
        <w:sz w:val="20"/>
        <w:szCs w:val="20"/>
      </w:rPr>
      <w:t>Updated April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650CA" w14:textId="77777777" w:rsidR="003B6DF9" w:rsidRDefault="003B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C29E6" w14:textId="77777777" w:rsidR="00F33786" w:rsidRDefault="00F33786" w:rsidP="007F2C4F">
      <w:r>
        <w:separator/>
      </w:r>
    </w:p>
  </w:footnote>
  <w:footnote w:type="continuationSeparator" w:id="0">
    <w:p w14:paraId="09F4B6A2" w14:textId="77777777" w:rsidR="00F33786" w:rsidRDefault="00F33786" w:rsidP="007F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0F19" w14:textId="77777777" w:rsidR="003B6DF9" w:rsidRDefault="003B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39526" w14:textId="64E82C97" w:rsidR="007F2C4F" w:rsidRPr="007F2C4F" w:rsidRDefault="004867B8" w:rsidP="004867B8">
    <w:pPr>
      <w:ind w:left="6480" w:firstLine="720"/>
      <w:rPr>
        <w:rFonts w:ascii="Times New Roman" w:eastAsia="Times New Roman" w:hAnsi="Times New Roman" w:cs="Times New Roman"/>
        <w:lang w:eastAsia="en-GB"/>
      </w:rPr>
    </w:pPr>
    <w:r w:rsidRPr="007F2C4F">
      <w:rPr>
        <w:rFonts w:ascii="Times New Roman" w:eastAsia="Times New Roman" w:hAnsi="Times New Roman" w:cs="Times New Roman"/>
        <w:lang w:eastAsia="en-GB"/>
      </w:rPr>
      <w:fldChar w:fldCharType="begin"/>
    </w:r>
    <w:r w:rsidR="00DA3CE7">
      <w:rPr>
        <w:rFonts w:ascii="Times New Roman" w:eastAsia="Times New Roman" w:hAnsi="Times New Roman" w:cs="Times New Roman"/>
        <w:lang w:eastAsia="en-GB"/>
      </w:rPr>
      <w:instrText xml:space="preserve"> INCLUDEPICTURE "C:\\var\\folders\\47\\k77c58dj7yn2s70b9sm7kd6r0000gn\\T\\com.microsoft.Word\\WebArchiveCopyPasteTempFiles\\page1image20503040" \* MERGEFORMAT </w:instrText>
    </w:r>
    <w:r w:rsidRPr="007F2C4F">
      <w:rPr>
        <w:rFonts w:ascii="Times New Roman" w:eastAsia="Times New Roman" w:hAnsi="Times New Roman" w:cs="Times New Roman"/>
        <w:lang w:eastAsia="en-GB"/>
      </w:rPr>
      <w:fldChar w:fldCharType="separate"/>
    </w:r>
    <w:r w:rsidRPr="007F2C4F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1DCB3FB" wp14:editId="2AF16B24">
          <wp:extent cx="1191260" cy="873125"/>
          <wp:effectExtent l="0" t="0" r="2540" b="3175"/>
          <wp:docPr id="1" name="Picture 1" descr="page1image2050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0503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2C4F">
      <w:rPr>
        <w:rFonts w:ascii="Times New Roman" w:eastAsia="Times New Roman" w:hAnsi="Times New Roman" w:cs="Times New Roman"/>
        <w:lang w:eastAsia="en-GB"/>
      </w:rPr>
      <w:fldChar w:fldCharType="end"/>
    </w:r>
  </w:p>
  <w:p w14:paraId="04A61E5E" w14:textId="6537B0EF" w:rsidR="003B6DF9" w:rsidRPr="00810559" w:rsidRDefault="004867B8" w:rsidP="00810559">
    <w:pPr>
      <w:pStyle w:val="NormalWeb"/>
      <w:jc w:val="center"/>
      <w:rPr>
        <w:color w:val="0070C0"/>
      </w:rPr>
    </w:pPr>
    <w:r w:rsidRPr="007F2C4F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WHAT </w:t>
    </w:r>
    <w:r w:rsidR="006053FB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ARE THE </w:t>
    </w:r>
    <w:r w:rsidR="008C1508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SAFEGUARDING </w:t>
    </w:r>
    <w:r w:rsidRPr="007F2C4F">
      <w:rPr>
        <w:rFonts w:ascii="Calibri" w:hAnsi="Calibri" w:cs="Calibri"/>
        <w:b/>
        <w:bCs/>
        <w:i/>
        <w:iCs/>
        <w:color w:val="0070C0"/>
        <w:sz w:val="28"/>
        <w:szCs w:val="28"/>
      </w:rPr>
      <w:t>F</w:t>
    </w:r>
    <w:r w:rsidR="006053FB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ORMS / TRAINING </w:t>
    </w:r>
    <w:r w:rsidRPr="007F2C4F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NEEDED </w:t>
    </w:r>
    <w:r w:rsidR="006053FB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FOR ROLES </w:t>
    </w:r>
    <w:r w:rsidRPr="007F2C4F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IN </w:t>
    </w:r>
    <w:r w:rsidR="008C1508">
      <w:rPr>
        <w:rFonts w:ascii="Calibri" w:hAnsi="Calibri" w:cs="Calibri"/>
        <w:b/>
        <w:bCs/>
        <w:i/>
        <w:iCs/>
        <w:color w:val="0070C0"/>
        <w:sz w:val="28"/>
        <w:szCs w:val="28"/>
      </w:rPr>
      <w:t xml:space="preserve">THE </w:t>
    </w:r>
    <w:r w:rsidR="003B6DF9" w:rsidRPr="007F2C4F">
      <w:rPr>
        <w:rFonts w:ascii="Calibri" w:hAnsi="Calibri" w:cs="Calibri"/>
        <w:b/>
        <w:bCs/>
        <w:i/>
        <w:iCs/>
        <w:color w:val="0070C0"/>
        <w:sz w:val="28"/>
        <w:szCs w:val="28"/>
      </w:rPr>
      <w:t>PARISH?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8C167" w14:textId="77777777" w:rsidR="003B6DF9" w:rsidRDefault="003B6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4F"/>
    <w:rsid w:val="00340951"/>
    <w:rsid w:val="003B6DF9"/>
    <w:rsid w:val="004867B8"/>
    <w:rsid w:val="00572767"/>
    <w:rsid w:val="006053FB"/>
    <w:rsid w:val="007F2C4F"/>
    <w:rsid w:val="00810559"/>
    <w:rsid w:val="008C1508"/>
    <w:rsid w:val="00D25457"/>
    <w:rsid w:val="00DA3CE7"/>
    <w:rsid w:val="00F33786"/>
    <w:rsid w:val="00F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7707"/>
  <w15:chartTrackingRefBased/>
  <w15:docId w15:val="{95253FB6-8E8F-0346-8C36-D20F916D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2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4F"/>
  </w:style>
  <w:style w:type="paragraph" w:styleId="Footer">
    <w:name w:val="footer"/>
    <w:basedOn w:val="Normal"/>
    <w:link w:val="FooterChar"/>
    <w:uiPriority w:val="99"/>
    <w:unhideWhenUsed/>
    <w:rsid w:val="007F2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4F"/>
  </w:style>
  <w:style w:type="paragraph" w:styleId="NoSpacing">
    <w:name w:val="No Spacing"/>
    <w:uiPriority w:val="1"/>
    <w:qFormat/>
    <w:rsid w:val="007F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yates</dc:creator>
  <cp:keywords/>
  <dc:description/>
  <cp:lastModifiedBy>Killaloe Diocesan Office</cp:lastModifiedBy>
  <cp:revision>2</cp:revision>
  <dcterms:created xsi:type="dcterms:W3CDTF">2020-04-24T11:30:00Z</dcterms:created>
  <dcterms:modified xsi:type="dcterms:W3CDTF">2020-04-24T11:30:00Z</dcterms:modified>
</cp:coreProperties>
</file>